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0B09" w14:textId="77777777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D54F06" w:rsidRPr="0033198E">
        <w:rPr>
          <w:rtl/>
        </w:rPr>
        <w:t>کنفرانس پردازش سیگنال و سیستم</w:t>
      </w:r>
      <w:r w:rsidR="00D54F06" w:rsidRPr="0033198E">
        <w:rPr>
          <w:rtl/>
          <w:cs/>
        </w:rPr>
        <w:t>‎های هوشمند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77777777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A40915" w:rsidRPr="00885A3F">
        <w:rPr>
          <w:rtl/>
        </w:rPr>
        <w:t xml:space="preserve">کنفرانس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77777777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77777777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 xml:space="preserve">فاصله </w:t>
      </w:r>
      <w:r w:rsidR="00EA3874">
        <w:rPr>
          <w:rFonts w:hint="cs"/>
          <w:rtl/>
        </w:rPr>
        <w:t>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2F6468">
        <w:rPr>
          <w:rFonts w:hint="cs"/>
          <w:rtl/>
        </w:rPr>
        <w:t>6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می‌شود، استفاده نمائید. در </w:t>
      </w:r>
      <w:r w:rsidR="00A56198">
        <w:rPr>
          <w:rFonts w:hint="cs"/>
          <w:rtl/>
        </w:rPr>
        <w:lastRenderedPageBreak/>
        <w:t>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</w:t>
      </w:r>
      <w:r w:rsidR="00B61FB7" w:rsidRPr="00A5429D">
        <w:rPr>
          <w:rFonts w:hint="cs"/>
          <w:rtl/>
        </w:rPr>
        <w:t>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</w:t>
      </w:r>
      <w:r w:rsidR="00F64ADD" w:rsidRPr="00A5429D">
        <w:rPr>
          <w:rFonts w:hint="cs"/>
          <w:rtl/>
        </w:rPr>
        <w:lastRenderedPageBreak/>
        <w:t>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در واقع از سبك نگارش زبان 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425" cy="2305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695" cy="2305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425" cy="2305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4;height:2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697;height:2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4;height:2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165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142EE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6" type="#_x0000_t75" style="width:9pt;height:14.25pt" o:ole="" fillcolor="window">
            <v:imagedata r:id="rId10" o:title=""/>
          </v:shape>
          <o:OLEObject Type="Embed" ProgID="Equation.3" ShapeID="_x0000_i1026" DrawAspect="Content" ObjectID="_1692437238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4252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142EE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7777777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9B71A8" w:rsidRPr="00A40915">
        <w:rPr>
          <w:rtl/>
        </w:rPr>
        <w:t xml:space="preserve">کنفرانس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2F38" w14:textId="77777777" w:rsidR="000142EE" w:rsidRDefault="000142EE">
      <w:r>
        <w:separator/>
      </w:r>
    </w:p>
    <w:p w14:paraId="7B4F7346" w14:textId="77777777" w:rsidR="000142EE" w:rsidRDefault="000142EE"/>
  </w:endnote>
  <w:endnote w:type="continuationSeparator" w:id="0">
    <w:p w14:paraId="3247F1D8" w14:textId="77777777" w:rsidR="000142EE" w:rsidRDefault="000142EE">
      <w:r>
        <w:continuationSeparator/>
      </w:r>
    </w:p>
    <w:p w14:paraId="0D15C96F" w14:textId="77777777" w:rsidR="000142EE" w:rsidRDefault="000142EE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B5DF" w14:textId="77777777" w:rsidR="000142EE" w:rsidRDefault="000142EE">
      <w:r>
        <w:separator/>
      </w:r>
    </w:p>
    <w:p w14:paraId="34880255" w14:textId="77777777" w:rsidR="000142EE" w:rsidRDefault="000142EE"/>
  </w:footnote>
  <w:footnote w:type="continuationSeparator" w:id="0">
    <w:p w14:paraId="61ABA62D" w14:textId="77777777" w:rsidR="000142EE" w:rsidRDefault="000142EE">
      <w:r>
        <w:continuationSeparator/>
      </w:r>
    </w:p>
    <w:p w14:paraId="1112EF55" w14:textId="77777777" w:rsidR="000142EE" w:rsidRDefault="00014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1"/>
      <w:gridCol w:w="9108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77777777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504B" w:rsidRPr="0077504B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5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213" w:type="dxa"/>
              <w:vAlign w:val="center"/>
            </w:tcPr>
            <w:p w14:paraId="1A476459" w14:textId="78C09A55" w:rsidR="00C32E50" w:rsidRDefault="00894299" w:rsidP="00387C9A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>کنفرانس پردازش سیگنال و سیستم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cs/>
                </w:rPr>
                <w:t>‎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های هوشمند،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8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 الی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9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دی‌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ماه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1400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، دانشگاه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علم و صنعت ایران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236"/>
      <w:gridCol w:w="3147"/>
    </w:tblGrid>
    <w:tr w:rsidR="000D08C8" w14:paraId="7F777990" w14:textId="77777777" w:rsidTr="00333E57">
      <w:tc>
        <w:tcPr>
          <w:tcW w:w="3177" w:type="dxa"/>
        </w:tcPr>
        <w:p w14:paraId="1FE6C4BF" w14:textId="29234FA7" w:rsidR="000D08C8" w:rsidRDefault="008F244B" w:rsidP="00333E57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9A14A2E" wp14:editId="31426A22">
                <wp:extent cx="937260" cy="9506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416" cy="957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77777777" w:rsidR="000D08C8" w:rsidRPr="0077504B" w:rsidRDefault="000D08C8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هوشمند</w:t>
          </w:r>
        </w:p>
        <w:p w14:paraId="45207CD9" w14:textId="2353E4E7" w:rsidR="000D08C8" w:rsidRPr="0077504B" w:rsidRDefault="008F244B" w:rsidP="00387C9A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8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9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>1400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37"/>
  </w:num>
  <w:num w:numId="20">
    <w:abstractNumId w:val="14"/>
  </w:num>
  <w:num w:numId="21">
    <w:abstractNumId w:val="35"/>
  </w:num>
  <w:num w:numId="22">
    <w:abstractNumId w:val="28"/>
  </w:num>
  <w:num w:numId="23">
    <w:abstractNumId w:val="40"/>
  </w:num>
  <w:num w:numId="24">
    <w:abstractNumId w:val="19"/>
  </w:num>
  <w:num w:numId="25">
    <w:abstractNumId w:val="32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8"/>
  </w:num>
  <w:num w:numId="31">
    <w:abstractNumId w:val="26"/>
  </w:num>
  <w:num w:numId="32">
    <w:abstractNumId w:val="39"/>
  </w:num>
  <w:num w:numId="33">
    <w:abstractNumId w:val="25"/>
  </w:num>
  <w:num w:numId="34">
    <w:abstractNumId w:val="15"/>
  </w:num>
  <w:num w:numId="35">
    <w:abstractNumId w:val="18"/>
  </w:num>
  <w:num w:numId="36">
    <w:abstractNumId w:val="22"/>
  </w:num>
  <w:num w:numId="37">
    <w:abstractNumId w:val="42"/>
  </w:num>
  <w:num w:numId="38">
    <w:abstractNumId w:val="41"/>
  </w:num>
  <w:num w:numId="39">
    <w:abstractNumId w:val="10"/>
  </w:num>
  <w:num w:numId="40">
    <w:abstractNumId w:val="25"/>
    <w:lvlOverride w:ilvl="0">
      <w:startOverride w:val="1"/>
    </w:lvlOverride>
  </w:num>
  <w:num w:numId="41">
    <w:abstractNumId w:val="34"/>
  </w:num>
  <w:num w:numId="42">
    <w:abstractNumId w:val="27"/>
  </w:num>
  <w:num w:numId="43">
    <w:abstractNumId w:val="36"/>
  </w:num>
  <w:num w:numId="44">
    <w:abstractNumId w:val="21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1186"/>
    <w:rsid w:val="002C23C8"/>
    <w:rsid w:val="002C708C"/>
    <w:rsid w:val="002D48D0"/>
    <w:rsid w:val="002E01CD"/>
    <w:rsid w:val="002E231D"/>
    <w:rsid w:val="002E33A7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22511"/>
    <w:rsid w:val="003305D1"/>
    <w:rsid w:val="0033198E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B0853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959B2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ABA"/>
    <w:rsid w:val="00A20963"/>
    <w:rsid w:val="00A2441C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48FC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F3144"/>
    <w:rsid w:val="00F059E2"/>
    <w:rsid w:val="00F05ACE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6E"/>
    <w:rsid w:val="00072BD7"/>
    <w:rsid w:val="0021466E"/>
    <w:rsid w:val="002F7390"/>
    <w:rsid w:val="0041376B"/>
    <w:rsid w:val="004A73B6"/>
    <w:rsid w:val="00594793"/>
    <w:rsid w:val="005E5AD8"/>
    <w:rsid w:val="006644A1"/>
    <w:rsid w:val="006826B6"/>
    <w:rsid w:val="007923A1"/>
    <w:rsid w:val="009963C1"/>
    <w:rsid w:val="009C4C2F"/>
    <w:rsid w:val="00C91E22"/>
    <w:rsid w:val="00EE6D29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E3BA-DAB9-40B1-8905-53409866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27 الی 28 آذرماه 1398، دانشگاه صنعتی شاهرود</vt:lpstr>
    </vt:vector>
  </TitlesOfParts>
  <Company>قطب علمی سامانه های پردازش دیجیتال</Company>
  <LinksUpToDate>false</LinksUpToDate>
  <CharactersWithSpaces>17752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کنفرانس پردازش سیگنال و سیستم‎های هوشمند، 8 الی 9 دی‌ماه 1400، دانشگاه علم و صنعت ایران</dc:title>
  <dc:creator>ICSPIS2015</dc:creator>
  <cp:keywords>اولین کنفرانس پردازش سیگنال و سیستم های هوشمند</cp:keywords>
  <cp:lastModifiedBy>Amir Hossein Jalilvand</cp:lastModifiedBy>
  <cp:revision>2</cp:revision>
  <cp:lastPrinted>2015-06-14T09:35:00Z</cp:lastPrinted>
  <dcterms:created xsi:type="dcterms:W3CDTF">2021-09-06T08:11:00Z</dcterms:created>
  <dcterms:modified xsi:type="dcterms:W3CDTF">2021-09-06T08:11:00Z</dcterms:modified>
  <cp:category>Farsi Template</cp:category>
</cp:coreProperties>
</file>